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6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283"/>
        <w:gridCol w:w="283"/>
        <w:gridCol w:w="844"/>
        <w:gridCol w:w="520"/>
        <w:gridCol w:w="2238"/>
        <w:gridCol w:w="939"/>
        <w:gridCol w:w="619"/>
        <w:gridCol w:w="261"/>
        <w:gridCol w:w="512"/>
        <w:gridCol w:w="944"/>
        <w:gridCol w:w="1557"/>
      </w:tblGrid>
      <w:tr w:rsidR="00397F4A" w14:paraId="6D84089C" w14:textId="77777777" w:rsidTr="00C4175F">
        <w:trPr>
          <w:cantSplit/>
          <w:trHeight w:val="639"/>
        </w:trPr>
        <w:tc>
          <w:tcPr>
            <w:tcW w:w="10196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14:paraId="0C502B51" w14:textId="06CAA480" w:rsidR="00397F4A" w:rsidRDefault="00397F4A" w:rsidP="006E2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</w:t>
            </w:r>
          </w:p>
          <w:p w14:paraId="6B53B361" w14:textId="097A6C51" w:rsidR="006E2A03" w:rsidRDefault="00397F4A" w:rsidP="006E2A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ACCREDITATION OF </w:t>
            </w:r>
            <w:r w:rsidR="00CD2D25">
              <w:rPr>
                <w:rFonts w:ascii="Arial" w:hAnsi="Arial" w:cs="Arial"/>
                <w:b/>
              </w:rPr>
              <w:t>PT P</w:t>
            </w:r>
            <w:r w:rsidR="006E2A03">
              <w:rPr>
                <w:rFonts w:ascii="Arial" w:hAnsi="Arial" w:cs="Arial"/>
                <w:b/>
              </w:rPr>
              <w:t>ROVIDERS</w:t>
            </w:r>
          </w:p>
          <w:p w14:paraId="44A4613C" w14:textId="5152AA14" w:rsidR="00397F4A" w:rsidRPr="006E2A03" w:rsidRDefault="00397F4A" w:rsidP="006E2A03">
            <w:pPr>
              <w:jc w:val="center"/>
              <w:rPr>
                <w:rFonts w:ascii="Arial" w:hAnsi="Arial" w:cs="Arial"/>
                <w:b/>
                <w:bCs/>
              </w:rPr>
            </w:pPr>
            <w:r w:rsidRPr="006E2A03">
              <w:rPr>
                <w:rFonts w:ascii="Arial" w:hAnsi="Arial" w:cs="Arial"/>
                <w:b/>
                <w:bCs/>
                <w:szCs w:val="32"/>
              </w:rPr>
              <w:t>ISO/IEC 170</w:t>
            </w:r>
            <w:r w:rsidR="00CD2D25" w:rsidRPr="006E2A03">
              <w:rPr>
                <w:rFonts w:ascii="Arial" w:hAnsi="Arial" w:cs="Arial"/>
                <w:b/>
                <w:bCs/>
                <w:szCs w:val="32"/>
              </w:rPr>
              <w:t>43</w:t>
            </w:r>
          </w:p>
          <w:p w14:paraId="10FDA3DD" w14:textId="47AFB234" w:rsidR="000B7D28" w:rsidRPr="000B7D28" w:rsidRDefault="000B7D28" w:rsidP="006E2A03">
            <w:pPr>
              <w:ind w:left="-810" w:firstLine="840"/>
              <w:jc w:val="center"/>
              <w:rPr>
                <w:rFonts w:asciiTheme="minorBidi" w:hAnsiTheme="minorBid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2B6776">
              <w:rPr>
                <w:rFonts w:asciiTheme="minorBidi" w:hAnsiTheme="minorBidi"/>
                <w:b/>
                <w:bCs/>
                <w:color w:val="1F3864" w:themeColor="accent1" w:themeShade="80"/>
                <w:sz w:val="16"/>
                <w:szCs w:val="16"/>
              </w:rPr>
              <w:t>Document no. F-</w:t>
            </w:r>
            <w:r w:rsidR="00CD2D25">
              <w:rPr>
                <w:rFonts w:asciiTheme="minorBidi" w:hAnsiTheme="minorBidi"/>
                <w:b/>
                <w:bCs/>
                <w:color w:val="1F3864" w:themeColor="accent1" w:themeShade="80"/>
                <w:sz w:val="16"/>
                <w:szCs w:val="16"/>
              </w:rPr>
              <w:t>PT</w:t>
            </w:r>
            <w:r w:rsidRPr="002B6776">
              <w:rPr>
                <w:rFonts w:asciiTheme="minorBidi" w:hAnsiTheme="minorBidi"/>
                <w:b/>
                <w:bCs/>
                <w:color w:val="1F3864" w:themeColor="accent1" w:themeShade="80"/>
                <w:sz w:val="16"/>
                <w:szCs w:val="16"/>
              </w:rPr>
              <w:t>-0</w:t>
            </w:r>
            <w:r>
              <w:rPr>
                <w:rFonts w:asciiTheme="minorBidi" w:hAnsiTheme="minorBidi"/>
                <w:b/>
                <w:bCs/>
                <w:color w:val="1F3864" w:themeColor="accent1" w:themeShade="80"/>
                <w:sz w:val="16"/>
                <w:szCs w:val="16"/>
              </w:rPr>
              <w:t>1-V2</w:t>
            </w:r>
          </w:p>
        </w:tc>
      </w:tr>
      <w:tr w:rsidR="00397F4A" w14:paraId="234DE2ED" w14:textId="77777777" w:rsidTr="00C4175F">
        <w:trPr>
          <w:cantSplit/>
          <w:trHeight w:val="639"/>
        </w:trPr>
        <w:tc>
          <w:tcPr>
            <w:tcW w:w="10196" w:type="dxa"/>
            <w:gridSpan w:val="12"/>
            <w:tcBorders>
              <w:top w:val="single" w:sz="18" w:space="0" w:color="auto"/>
              <w:bottom w:val="single" w:sz="4" w:space="0" w:color="auto"/>
            </w:tcBorders>
          </w:tcPr>
          <w:p w14:paraId="48E79133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 GENERAL INFORMATION</w:t>
            </w:r>
          </w:p>
          <w:p w14:paraId="5D471C07" w14:textId="77777777" w:rsidR="00397F4A" w:rsidRDefault="00397F4A" w:rsidP="0086146F">
            <w:pPr>
              <w:tabs>
                <w:tab w:val="left" w:pos="9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 </w:t>
            </w:r>
          </w:p>
          <w:p w14:paraId="0C0B29C3" w14:textId="48171A50" w:rsidR="00397F4A" w:rsidRDefault="00397F4A" w:rsidP="0086146F">
            <w:pPr>
              <w:tabs>
                <w:tab w:val="left" w:pos="9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14"/>
              </w:rPr>
              <w:t xml:space="preserve">(Indicate exactly how the name of the </w:t>
            </w:r>
            <w:r w:rsidR="00F371A9">
              <w:rPr>
                <w:rFonts w:ascii="Arial" w:hAnsi="Arial" w:cs="Arial"/>
                <w:sz w:val="14"/>
              </w:rPr>
              <w:t>PT provider</w:t>
            </w:r>
            <w:r>
              <w:rPr>
                <w:rFonts w:ascii="Arial" w:hAnsi="Arial" w:cs="Arial"/>
                <w:sz w:val="14"/>
              </w:rPr>
              <w:t xml:space="preserve"> is to appear on the certificate of accreditation)</w:t>
            </w:r>
          </w:p>
        </w:tc>
      </w:tr>
      <w:tr w:rsidR="00397F4A" w14:paraId="42597C9E" w14:textId="77777777" w:rsidTr="00C4175F">
        <w:trPr>
          <w:cantSplit/>
          <w:trHeight w:val="420"/>
        </w:trPr>
        <w:tc>
          <w:tcPr>
            <w:tcW w:w="10196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14:paraId="7E0763B4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7C88E6C6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COMPANY:</w:t>
            </w:r>
          </w:p>
          <w:p w14:paraId="2B0A39D5" w14:textId="39385B19" w:rsidR="00397F4A" w:rsidRDefault="00397F4A" w:rsidP="0086146F">
            <w:pPr>
              <w:tabs>
                <w:tab w:val="left" w:pos="90"/>
              </w:tabs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(*If the </w:t>
            </w:r>
            <w:r w:rsidR="00F371A9">
              <w:rPr>
                <w:rFonts w:ascii="Arial" w:hAnsi="Arial" w:cs="Arial"/>
                <w:sz w:val="14"/>
              </w:rPr>
              <w:t xml:space="preserve">PT provider </w:t>
            </w:r>
            <w:r>
              <w:rPr>
                <w:rFonts w:ascii="Arial" w:hAnsi="Arial" w:cs="Arial"/>
                <w:sz w:val="14"/>
              </w:rPr>
              <w:t>is part of larger corporate entity)</w:t>
            </w:r>
          </w:p>
        </w:tc>
      </w:tr>
      <w:tr w:rsidR="00397F4A" w14:paraId="21D73566" w14:textId="77777777" w:rsidTr="00C4175F">
        <w:trPr>
          <w:cantSplit/>
          <w:trHeight w:val="420"/>
        </w:trPr>
        <w:tc>
          <w:tcPr>
            <w:tcW w:w="312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14:paraId="0DE61759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STATUS:</w:t>
            </w:r>
          </w:p>
          <w:p w14:paraId="4F1A6542" w14:textId="77777777" w:rsidR="00397F4A" w:rsidRPr="009117F3" w:rsidRDefault="00397F4A" w:rsidP="0086146F">
            <w:pPr>
              <w:ind w:left="360" w:hanging="3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(e.g. Govt. Dept., Private., association, , </w:t>
            </w:r>
            <w:proofErr w:type="spellStart"/>
            <w:r>
              <w:rPr>
                <w:rFonts w:ascii="Arial" w:hAnsi="Arial" w:cs="Arial"/>
                <w:sz w:val="14"/>
              </w:rPr>
              <w:t>etc</w:t>
            </w:r>
            <w:proofErr w:type="spellEnd"/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796" w:type="dxa"/>
            <w:gridSpan w:val="3"/>
            <w:tcBorders>
              <w:top w:val="single" w:sz="18" w:space="0" w:color="auto"/>
            </w:tcBorders>
          </w:tcPr>
          <w:p w14:paraId="451201BF" w14:textId="77777777" w:rsidR="00397F4A" w:rsidRDefault="00397F4A" w:rsidP="000B7D2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3F3F3"/>
          </w:tcPr>
          <w:p w14:paraId="6494F0E8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REGISTRATION NO:  </w:t>
            </w:r>
          </w:p>
          <w:p w14:paraId="0D569164" w14:textId="55DF4A0E" w:rsidR="00397F4A" w:rsidRDefault="00397F4A" w:rsidP="000B7D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(a copy of the legal entity to be attached)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14:paraId="4D1460ED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7C993A2B" w14:textId="77777777" w:rsidTr="00C4175F">
        <w:trPr>
          <w:cantSplit/>
          <w:trHeight w:val="800"/>
        </w:trPr>
        <w:tc>
          <w:tcPr>
            <w:tcW w:w="3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828409A" w14:textId="77777777" w:rsidR="00397F4A" w:rsidRDefault="00397F4A" w:rsidP="0086146F">
            <w:pPr>
              <w:ind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   PHYSICAL ADDRESS(ES)</w:t>
            </w:r>
          </w:p>
        </w:tc>
        <w:tc>
          <w:tcPr>
            <w:tcW w:w="7070" w:type="dxa"/>
            <w:gridSpan w:val="7"/>
          </w:tcPr>
          <w:p w14:paraId="1B4336C7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26086C3E" w14:textId="77777777" w:rsidTr="00C4175F">
        <w:trPr>
          <w:cantSplit/>
          <w:trHeight w:val="900"/>
        </w:trPr>
        <w:tc>
          <w:tcPr>
            <w:tcW w:w="3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D598792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POSTAL ADDRESS</w:t>
            </w:r>
          </w:p>
          <w:p w14:paraId="0EB2C0F0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4"/>
              </w:rPr>
              <w:t>(*If different from the above)</w:t>
            </w:r>
          </w:p>
        </w:tc>
        <w:tc>
          <w:tcPr>
            <w:tcW w:w="7070" w:type="dxa"/>
            <w:gridSpan w:val="7"/>
          </w:tcPr>
          <w:p w14:paraId="1D10BBFC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079C7F6C" w14:textId="77777777" w:rsidTr="00C4175F">
        <w:trPr>
          <w:cantSplit/>
          <w:trHeight w:val="924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C2D5B1E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14BBEA8D" w14:textId="65C114B4" w:rsidR="00397F4A" w:rsidRDefault="00397F4A" w:rsidP="000B7D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4168" w:type="dxa"/>
            <w:gridSpan w:val="5"/>
          </w:tcPr>
          <w:p w14:paraId="0821D73A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54A81CC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66622BA6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893" w:type="dxa"/>
            <w:gridSpan w:val="5"/>
          </w:tcPr>
          <w:p w14:paraId="5F317684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7DEEEFA0" w14:textId="77777777" w:rsidTr="00C4175F">
        <w:trPr>
          <w:cantSplit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9D10111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07E5C18E" w14:textId="3B4435CD" w:rsidR="00397F4A" w:rsidRDefault="00397F4A" w:rsidP="000B7D2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</w:tcPr>
          <w:p w14:paraId="143F1B97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4122066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5671CE9E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E-MAIL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</w:tcPr>
          <w:p w14:paraId="67107896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53631D4B" w14:textId="77777777" w:rsidTr="00C4175F">
        <w:trPr>
          <w:cantSplit/>
        </w:trPr>
        <w:tc>
          <w:tcPr>
            <w:tcW w:w="2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6C0FF4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AUTHORISED</w:t>
            </w:r>
          </w:p>
          <w:p w14:paraId="4BACC9EC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REPRESENTATIVE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CB4B1C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128E214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7609CF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72F4D709" w14:textId="77777777" w:rsidTr="00C4175F">
        <w:trPr>
          <w:cantSplit/>
        </w:trPr>
        <w:tc>
          <w:tcPr>
            <w:tcW w:w="147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14:paraId="1C67B0F2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50FC0091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EAE8D8B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3F3F3"/>
          </w:tcPr>
          <w:p w14:paraId="397909A7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  <w:p w14:paraId="737424C1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phone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9B2FF31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71A164" w14:textId="3CBD8B09" w:rsidR="00487AAD" w:rsidRDefault="00487AAD"/>
    <w:tbl>
      <w:tblPr>
        <w:tblW w:w="10196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525"/>
        <w:gridCol w:w="2574"/>
        <w:gridCol w:w="992"/>
        <w:gridCol w:w="1134"/>
      </w:tblGrid>
      <w:tr w:rsidR="00397F4A" w14:paraId="496170E0" w14:textId="77777777" w:rsidTr="00C4175F">
        <w:trPr>
          <w:cantSplit/>
          <w:trHeight w:val="585"/>
        </w:trPr>
        <w:tc>
          <w:tcPr>
            <w:tcW w:w="1019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5FF1F134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FBF4FB3" w14:textId="209C37F2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B. INFORMATION OF THE </w:t>
            </w:r>
            <w:r w:rsidR="00CD2D25">
              <w:rPr>
                <w:rFonts w:ascii="Arial" w:hAnsi="Arial" w:cs="Arial"/>
                <w:b/>
                <w:sz w:val="20"/>
              </w:rPr>
              <w:t>PT PROVIDER</w:t>
            </w:r>
          </w:p>
        </w:tc>
      </w:tr>
      <w:tr w:rsidR="00397F4A" w14:paraId="309EA8F7" w14:textId="77777777" w:rsidTr="00C4175F">
        <w:trPr>
          <w:cantSplit/>
          <w:trHeight w:val="585"/>
        </w:trPr>
        <w:tc>
          <w:tcPr>
            <w:tcW w:w="10196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14:paraId="3A341BF7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C219D5B" w14:textId="1753FFC6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B1.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Description of the </w:t>
            </w:r>
            <w:r w:rsidR="00CD2D25">
              <w:rPr>
                <w:rFonts w:ascii="Arial" w:hAnsi="Arial" w:cs="Arial"/>
                <w:b/>
                <w:bCs/>
                <w:sz w:val="20"/>
              </w:rPr>
              <w:t>m</w:t>
            </w:r>
            <w:r w:rsidR="00CD2D25">
              <w:rPr>
                <w:rFonts w:ascii="Arial" w:hAnsi="Arial" w:cs="Arial"/>
                <w:b/>
                <w:bCs/>
                <w:sz w:val="20"/>
              </w:rPr>
              <w:t xml:space="preserve">ajor type </w:t>
            </w:r>
            <w:r w:rsidR="00CD2D25" w:rsidRPr="006458F4">
              <w:rPr>
                <w:rFonts w:ascii="Arial" w:hAnsi="Arial" w:cs="Arial"/>
                <w:b/>
                <w:bCs/>
                <w:sz w:val="20"/>
              </w:rPr>
              <w:t xml:space="preserve">of </w:t>
            </w:r>
            <w:r w:rsidR="00CD2D25">
              <w:rPr>
                <w:rFonts w:ascii="Arial" w:hAnsi="Arial" w:cs="Arial"/>
                <w:b/>
                <w:bCs/>
                <w:sz w:val="20"/>
              </w:rPr>
              <w:t>PT</w:t>
            </w:r>
            <w:r w:rsidR="00CD2D25" w:rsidRPr="006458F4">
              <w:rPr>
                <w:rFonts w:ascii="Arial" w:hAnsi="Arial" w:cs="Arial"/>
                <w:b/>
                <w:bCs/>
                <w:sz w:val="20"/>
              </w:rPr>
              <w:t xml:space="preserve"> activities</w:t>
            </w:r>
          </w:p>
        </w:tc>
      </w:tr>
      <w:tr w:rsidR="00397F4A" w14:paraId="5AEC86F9" w14:textId="77777777" w:rsidTr="00C4175F">
        <w:trPr>
          <w:cantSplit/>
          <w:trHeight w:val="884"/>
        </w:trPr>
        <w:tc>
          <w:tcPr>
            <w:tcW w:w="1019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1C4DDC7" w14:textId="77777777" w:rsidR="00397F4A" w:rsidRDefault="00397F4A" w:rsidP="0086146F">
            <w:pPr>
              <w:rPr>
                <w:rFonts w:ascii="Arial" w:hAnsi="Arial" w:cs="Arial"/>
                <w:sz w:val="20"/>
              </w:rPr>
            </w:pPr>
          </w:p>
          <w:p w14:paraId="087CF12A" w14:textId="77777777" w:rsidR="00397F4A" w:rsidRDefault="00397F4A" w:rsidP="0086146F">
            <w:pPr>
              <w:rPr>
                <w:rFonts w:ascii="Arial" w:hAnsi="Arial" w:cs="Arial"/>
                <w:sz w:val="20"/>
              </w:rPr>
            </w:pPr>
          </w:p>
          <w:p w14:paraId="3C3C91E1" w14:textId="77777777" w:rsidR="00397F4A" w:rsidRDefault="00397F4A" w:rsidP="0086146F">
            <w:pPr>
              <w:rPr>
                <w:rFonts w:ascii="Arial" w:hAnsi="Arial" w:cs="Arial"/>
                <w:sz w:val="20"/>
              </w:rPr>
            </w:pPr>
          </w:p>
          <w:p w14:paraId="7AB5325C" w14:textId="77777777" w:rsidR="00397F4A" w:rsidRDefault="00397F4A" w:rsidP="0086146F">
            <w:pPr>
              <w:rPr>
                <w:rFonts w:ascii="Arial" w:hAnsi="Arial" w:cs="Arial"/>
                <w:sz w:val="20"/>
              </w:rPr>
            </w:pPr>
          </w:p>
          <w:p w14:paraId="1459FA85" w14:textId="77777777" w:rsidR="00397F4A" w:rsidRDefault="00397F4A" w:rsidP="0086146F">
            <w:pPr>
              <w:rPr>
                <w:rFonts w:ascii="Arial" w:hAnsi="Arial" w:cs="Arial"/>
                <w:sz w:val="20"/>
              </w:rPr>
            </w:pPr>
          </w:p>
        </w:tc>
      </w:tr>
      <w:tr w:rsidR="00397F4A" w14:paraId="548923FC" w14:textId="77777777" w:rsidTr="00C4175F">
        <w:trPr>
          <w:cantSplit/>
          <w:trHeight w:val="352"/>
        </w:trPr>
        <w:tc>
          <w:tcPr>
            <w:tcW w:w="297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14:paraId="3F02E350" w14:textId="77777777" w:rsidR="00397F4A" w:rsidRDefault="00397F4A" w:rsidP="0086146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 of establishment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D73A45" w14:textId="77777777" w:rsidR="00397F4A" w:rsidRDefault="00397F4A" w:rsidP="0086146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3F3F3"/>
          </w:tcPr>
          <w:p w14:paraId="17E34A7A" w14:textId="1AE02C32" w:rsidR="00397F4A" w:rsidRDefault="00CD2D25" w:rsidP="0086146F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Approx. number of programs</w:t>
            </w:r>
            <w:r w:rsidRPr="006458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organized in the past year: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5ACE2E5" w14:textId="77777777" w:rsidR="00397F4A" w:rsidRDefault="00397F4A" w:rsidP="0086146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D2D25" w14:paraId="51EBAB56" w14:textId="77777777" w:rsidTr="00C4175F">
        <w:trPr>
          <w:cantSplit/>
          <w:trHeight w:val="352"/>
        </w:trPr>
        <w:tc>
          <w:tcPr>
            <w:tcW w:w="8070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2C366E9D" w14:textId="3736EBA0" w:rsidR="00CD2D25" w:rsidRDefault="00CD2D25" w:rsidP="00CD2D2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Duration of quality system has been implemented: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3F3E3E5F" w14:textId="77777777" w:rsidR="00CD2D25" w:rsidRDefault="00CD2D25" w:rsidP="00CD2D2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</w:t>
            </w:r>
          </w:p>
        </w:tc>
      </w:tr>
    </w:tbl>
    <w:p w14:paraId="4E8BB029" w14:textId="72992FA5" w:rsidR="00397F4A" w:rsidRDefault="00397F4A"/>
    <w:tbl>
      <w:tblPr>
        <w:tblW w:w="10196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709"/>
        <w:gridCol w:w="830"/>
        <w:gridCol w:w="4131"/>
        <w:gridCol w:w="567"/>
      </w:tblGrid>
      <w:tr w:rsidR="00397F4A" w14:paraId="017C8D18" w14:textId="77777777" w:rsidTr="00C4175F">
        <w:trPr>
          <w:cantSplit/>
        </w:trPr>
        <w:tc>
          <w:tcPr>
            <w:tcW w:w="1019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30202705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5C85BEF6" w14:textId="77777777" w:rsidR="00397F4A" w:rsidRDefault="00397F4A" w:rsidP="0086146F">
            <w:pPr>
              <w:pStyle w:val="Heading2"/>
            </w:pPr>
            <w:r>
              <w:t>C. PERSONNEL</w:t>
            </w:r>
          </w:p>
          <w:p w14:paraId="11FBBC89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7F4A" w14:paraId="33DBE878" w14:textId="77777777" w:rsidTr="00C4175F">
        <w:trPr>
          <w:cantSplit/>
        </w:trPr>
        <w:tc>
          <w:tcPr>
            <w:tcW w:w="4668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223D8379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CE983D0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C1. Total Number of personnel:</w:t>
            </w:r>
          </w:p>
          <w:p w14:paraId="15729327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3ED0F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</w:p>
        </w:tc>
        <w:tc>
          <w:tcPr>
            <w:tcW w:w="413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14:paraId="4B2A4F3F" w14:textId="77777777" w:rsidR="00397F4A" w:rsidRDefault="00397F4A" w:rsidP="0086146F">
            <w:pPr>
              <w:shd w:val="clear" w:color="auto" w:fill="F3F3F3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</w:p>
          <w:p w14:paraId="312F1089" w14:textId="77777777" w:rsidR="00397F4A" w:rsidRDefault="00397F4A" w:rsidP="0086146F">
            <w:pPr>
              <w:shd w:val="clear" w:color="auto" w:fill="F3F3F3"/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 Number of auditors: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</w:tcPr>
          <w:p w14:paraId="759A19C7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97F4A" w14:paraId="12E10BB8" w14:textId="77777777" w:rsidTr="00C4175F">
        <w:trPr>
          <w:cantSplit/>
        </w:trPr>
        <w:tc>
          <w:tcPr>
            <w:tcW w:w="1019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6722321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C2. Key personnel</w:t>
            </w:r>
          </w:p>
          <w:p w14:paraId="33BA732B" w14:textId="77777777" w:rsidR="00397F4A" w:rsidRPr="000D659C" w:rsidRDefault="00397F4A" w:rsidP="0086146F">
            <w:pPr>
              <w:ind w:left="360" w:hanging="3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97F4A" w14:paraId="3CD027DE" w14:textId="77777777" w:rsidTr="00C4175F">
        <w:trPr>
          <w:cantSplit/>
        </w:trPr>
        <w:tc>
          <w:tcPr>
            <w:tcW w:w="395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8B562D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216C95A8" w14:textId="00348D7A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Head of </w:t>
            </w:r>
            <w:r w:rsidR="004E6C57">
              <w:rPr>
                <w:rFonts w:ascii="Arial" w:hAnsi="Arial" w:cs="Arial"/>
                <w:sz w:val="20"/>
              </w:rPr>
              <w:t xml:space="preserve">the </w:t>
            </w:r>
            <w:r w:rsidR="004E6C57" w:rsidRPr="004E6C57">
              <w:rPr>
                <w:rFonts w:ascii="Arial" w:hAnsi="Arial" w:cs="Arial"/>
                <w:sz w:val="20"/>
              </w:rPr>
              <w:t>PT provider</w:t>
            </w:r>
            <w:r w:rsidR="004E6C57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DB623D3" w14:textId="77777777" w:rsidR="00397F4A" w:rsidRDefault="00397F4A" w:rsidP="0086146F">
            <w:pPr>
              <w:pStyle w:val="BodyText"/>
            </w:pPr>
          </w:p>
          <w:p w14:paraId="2F892EAB" w14:textId="77777777" w:rsidR="00397F4A" w:rsidRDefault="00397F4A" w:rsidP="0086146F">
            <w:pPr>
              <w:pStyle w:val="BodyText"/>
            </w:pPr>
            <w:r>
              <w:t>Name:</w:t>
            </w:r>
          </w:p>
        </w:tc>
      </w:tr>
      <w:tr w:rsidR="00397F4A" w14:paraId="492C8696" w14:textId="77777777" w:rsidTr="00C4175F">
        <w:trPr>
          <w:cantSplit/>
        </w:trPr>
        <w:tc>
          <w:tcPr>
            <w:tcW w:w="3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8965002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  <w:p w14:paraId="598826D4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Quality Manager (however named)</w:t>
            </w:r>
          </w:p>
          <w:p w14:paraId="57468581" w14:textId="77777777" w:rsidR="00397F4A" w:rsidRDefault="00397F4A" w:rsidP="008614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7C94AF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</w:p>
          <w:p w14:paraId="1160C9DB" w14:textId="77777777" w:rsidR="00397F4A" w:rsidRDefault="00397F4A" w:rsidP="0086146F">
            <w:pPr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</w:tr>
    </w:tbl>
    <w:p w14:paraId="4E1E1A1D" w14:textId="235F3670" w:rsidR="00397F4A" w:rsidRDefault="00397F4A" w:rsidP="00397F4A">
      <w:pPr>
        <w:jc w:val="center"/>
      </w:pPr>
    </w:p>
    <w:tbl>
      <w:tblPr>
        <w:tblW w:w="991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861"/>
        <w:gridCol w:w="1759"/>
        <w:gridCol w:w="2620"/>
        <w:gridCol w:w="1858"/>
      </w:tblGrid>
      <w:tr w:rsidR="00CD2D25" w14:paraId="575B9D56" w14:textId="77777777" w:rsidTr="00C4175F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13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12ABF5" w14:textId="77777777" w:rsidR="00CD2D25" w:rsidRDefault="00CD2D25" w:rsidP="00FA1593">
            <w:pPr>
              <w:pStyle w:val="Heading8"/>
            </w:pPr>
            <w:r>
              <w:lastRenderedPageBreak/>
              <w:t>C. SCOPE OF PT PROGRAMS</w:t>
            </w:r>
          </w:p>
        </w:tc>
      </w:tr>
      <w:tr w:rsidR="00CD2D25" w:rsidRPr="009328DC" w14:paraId="53661848" w14:textId="77777777" w:rsidTr="00C4175F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9913" w:type="dxa"/>
            <w:gridSpan w:val="5"/>
            <w:shd w:val="clear" w:color="auto" w:fill="auto"/>
            <w:vAlign w:val="center"/>
          </w:tcPr>
          <w:p w14:paraId="70AFC315" w14:textId="77777777" w:rsidR="00CD2D25" w:rsidRDefault="00CD2D25" w:rsidP="00FA159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9328DC">
              <w:rPr>
                <w:rFonts w:ascii="Arial" w:hAnsi="Arial" w:cs="Arial"/>
                <w:b/>
                <w:bCs/>
                <w:sz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27746">
              <w:rPr>
                <w:rFonts w:ascii="Arial" w:hAnsi="Arial" w:cs="Arial"/>
                <w:b/>
                <w:bCs/>
                <w:sz w:val="20"/>
              </w:rPr>
              <w:t>About Subcontractors: Please provide information concerning the involvement of any subcontractors in the PTP/EQA Scheme</w:t>
            </w:r>
            <w:r w:rsidRPr="009328DC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21DBEA7A" w14:textId="77777777" w:rsidR="00CD2D25" w:rsidRDefault="00CD2D25" w:rsidP="00FA1593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1130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2212"/>
              <w:gridCol w:w="3048"/>
              <w:gridCol w:w="5520"/>
            </w:tblGrid>
            <w:tr w:rsidR="00CD2D25" w14:paraId="74DB18DA" w14:textId="77777777" w:rsidTr="00FA1593">
              <w:trPr>
                <w:trHeight w:val="791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0CBF08E4" w14:textId="77777777" w:rsidR="00CD2D25" w:rsidRPr="00D27746" w:rsidRDefault="00CD2D25" w:rsidP="00FA1593">
                  <w:pPr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  <w:lang w:val="en-MN"/>
                    </w:rPr>
                  </w:pPr>
                  <w:r w:rsidRPr="00D27746"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  <w:t xml:space="preserve">No. 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7C4B9A5" w14:textId="77777777" w:rsidR="00CD2D25" w:rsidRPr="00D27746" w:rsidRDefault="00CD2D25" w:rsidP="00FA1593">
                  <w:pPr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</w:pPr>
                  <w:r w:rsidRPr="00D27746"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  <w:t>Organization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112A5DC" w14:textId="77777777" w:rsidR="00CD2D25" w:rsidRPr="00D27746" w:rsidRDefault="00CD2D25" w:rsidP="00FA1593">
                  <w:pPr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</w:pPr>
                  <w:r w:rsidRPr="00D27746"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  <w:t>Function and Role of subcontractor including activities subcontracted</w:t>
                  </w:r>
                </w:p>
              </w:tc>
              <w:tc>
                <w:tcPr>
                  <w:tcW w:w="5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371EE97" w14:textId="77777777" w:rsidR="00CD2D25" w:rsidRPr="00D27746" w:rsidRDefault="00CD2D25" w:rsidP="00FA1593">
                  <w:pPr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</w:pPr>
                  <w:r w:rsidRPr="00D27746">
                    <w:rPr>
                      <w:rFonts w:ascii="Dubai Regular" w:hAnsi="Dubai Regular" w:cs="Calibri"/>
                      <w:b/>
                      <w:bCs/>
                      <w:color w:val="000000"/>
                      <w:sz w:val="18"/>
                    </w:rPr>
                    <w:t>Basis for approval as a subcontractor</w:t>
                  </w:r>
                </w:p>
              </w:tc>
            </w:tr>
            <w:tr w:rsidR="00CD2D25" w14:paraId="3FD4BF38" w14:textId="77777777" w:rsidTr="00FA1593">
              <w:trPr>
                <w:trHeight w:val="4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56918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D87F9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63585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015E6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</w:tr>
            <w:tr w:rsidR="00CD2D25" w14:paraId="1454076A" w14:textId="77777777" w:rsidTr="00FA1593">
              <w:trPr>
                <w:trHeight w:val="4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896B1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EBDA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9E516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63D22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</w:tr>
            <w:tr w:rsidR="00CD2D25" w14:paraId="245087F6" w14:textId="77777777" w:rsidTr="00FA1593">
              <w:trPr>
                <w:trHeight w:val="4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D1A9D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2E036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0561A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3FF28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</w:tr>
            <w:tr w:rsidR="00CD2D25" w14:paraId="1325D83D" w14:textId="77777777" w:rsidTr="00FA1593">
              <w:trPr>
                <w:trHeight w:val="4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CA775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10B19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3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37E85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99640" w14:textId="77777777" w:rsidR="00CD2D25" w:rsidRDefault="00CD2D25" w:rsidP="00FA1593">
                  <w:pPr>
                    <w:rPr>
                      <w:rFonts w:ascii="Dubai Regular" w:hAnsi="Dubai Regular" w:cs="Calibri"/>
                      <w:color w:val="000000"/>
                    </w:rPr>
                  </w:pPr>
                  <w:r>
                    <w:rPr>
                      <w:rFonts w:ascii="Dubai Regular" w:hAnsi="Dubai Regular" w:cs="Calibri"/>
                      <w:color w:val="000000"/>
                    </w:rPr>
                    <w:t> </w:t>
                  </w:r>
                </w:p>
              </w:tc>
            </w:tr>
          </w:tbl>
          <w:p w14:paraId="2DE55E79" w14:textId="77777777" w:rsidR="00CD2D25" w:rsidRPr="009328DC" w:rsidRDefault="00CD2D25" w:rsidP="00FA1593">
            <w:pPr>
              <w:rPr>
                <w:rFonts w:ascii="Arial" w:hAnsi="Arial" w:cs="Arial"/>
                <w:sz w:val="16"/>
              </w:rPr>
            </w:pPr>
          </w:p>
        </w:tc>
      </w:tr>
      <w:tr w:rsidR="00CD2D25" w:rsidRPr="009328DC" w14:paraId="44042262" w14:textId="77777777" w:rsidTr="00C4175F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9913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0EBE5135" w14:textId="77777777" w:rsidR="00CD2D25" w:rsidRPr="009328DC" w:rsidRDefault="00CD2D25" w:rsidP="00FA1593">
            <w:pPr>
              <w:rPr>
                <w:rFonts w:ascii="Arial" w:hAnsi="Arial" w:cs="Arial"/>
                <w:sz w:val="16"/>
              </w:rPr>
            </w:pPr>
            <w:bookmarkStart w:id="0" w:name="OLE_LINK5"/>
            <w:bookmarkStart w:id="1" w:name="OLE_LINK6"/>
          </w:p>
          <w:p w14:paraId="363E29EF" w14:textId="77777777" w:rsidR="00CD2D25" w:rsidRPr="009328DC" w:rsidRDefault="00CD2D25" w:rsidP="00FA1593">
            <w:pPr>
              <w:pStyle w:val="BodyText3"/>
              <w:rPr>
                <w:bCs/>
              </w:rPr>
            </w:pPr>
            <w:bookmarkStart w:id="2" w:name="OLE_LINK7"/>
            <w:r>
              <w:rPr>
                <w:bCs/>
              </w:rPr>
              <w:t>C</w:t>
            </w:r>
            <w:r w:rsidRPr="009328DC">
              <w:rPr>
                <w:bCs/>
              </w:rPr>
              <w:t>2. Details of scope:</w:t>
            </w:r>
          </w:p>
          <w:p w14:paraId="09DB7AD6" w14:textId="77777777" w:rsidR="00CD2D25" w:rsidRPr="009328DC" w:rsidRDefault="00CD2D25" w:rsidP="00FA1593">
            <w:pPr>
              <w:rPr>
                <w:rFonts w:ascii="Arial" w:hAnsi="Arial" w:cs="Arial"/>
                <w:sz w:val="16"/>
              </w:rPr>
            </w:pPr>
            <w:r w:rsidRPr="009328DC">
              <w:rPr>
                <w:rFonts w:ascii="Arial" w:hAnsi="Arial" w:cs="Arial"/>
                <w:sz w:val="16"/>
              </w:rPr>
              <w:t>(Please fill in the scope of accreditation as in Appendix A)</w:t>
            </w:r>
            <w:bookmarkEnd w:id="2"/>
          </w:p>
        </w:tc>
      </w:tr>
      <w:tr w:rsidR="00CD2D25" w:rsidRPr="009328DC" w14:paraId="0AF81E0F" w14:textId="77777777" w:rsidTr="00C4175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76" w:type="dxa"/>
            <w:gridSpan w:val="2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7DDBE" w14:textId="77777777" w:rsidR="00CD2D25" w:rsidRPr="009328DC" w:rsidRDefault="00CD2D25" w:rsidP="00FA1593">
            <w:pPr>
              <w:rPr>
                <w:rFonts w:ascii="Arial" w:hAnsi="Arial" w:cs="Arial"/>
                <w:sz w:val="20"/>
              </w:rPr>
            </w:pPr>
            <w:bookmarkStart w:id="3" w:name="OLE_LINK9"/>
            <w:bookmarkStart w:id="4" w:name="OLE_LINK8"/>
            <w:r w:rsidRPr="009328DC">
              <w:rPr>
                <w:rFonts w:ascii="Arial" w:hAnsi="Arial" w:cs="Arial"/>
                <w:sz w:val="20"/>
              </w:rPr>
              <w:t>No. of Appendix A pages attached</w:t>
            </w:r>
            <w:bookmarkEnd w:id="3"/>
            <w:bookmarkEnd w:id="4"/>
          </w:p>
        </w:tc>
        <w:tc>
          <w:tcPr>
            <w:tcW w:w="6237" w:type="dxa"/>
            <w:gridSpan w:val="3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F2C18D" w14:textId="77777777" w:rsidR="00CD2D25" w:rsidRPr="009328DC" w:rsidRDefault="00CD2D25" w:rsidP="00FA1593">
            <w:pPr>
              <w:rPr>
                <w:rFonts w:ascii="Arial" w:hAnsi="Arial" w:cs="Arial"/>
                <w:sz w:val="16"/>
              </w:rPr>
            </w:pPr>
          </w:p>
        </w:tc>
      </w:tr>
      <w:tr w:rsidR="00CD2D25" w:rsidRPr="009328DC" w14:paraId="02D49128" w14:textId="77777777" w:rsidTr="00C4175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458B0" w14:textId="77777777" w:rsidR="00CD2D25" w:rsidRPr="009328DC" w:rsidRDefault="00CD2D25" w:rsidP="00FA1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B4435" w14:textId="77777777" w:rsidR="00CD2D25" w:rsidRPr="009328DC" w:rsidRDefault="00CD2D25" w:rsidP="00FA1593">
            <w:pPr>
              <w:rPr>
                <w:rFonts w:ascii="Arial" w:hAnsi="Arial" w:cs="Arial"/>
                <w:sz w:val="16"/>
              </w:rPr>
            </w:pPr>
          </w:p>
        </w:tc>
      </w:tr>
      <w:bookmarkEnd w:id="0"/>
      <w:bookmarkEnd w:id="1"/>
      <w:tr w:rsidR="00CD2D25" w:rsidRPr="009328DC" w14:paraId="0BB2BE60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1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D14E39" w14:textId="77777777" w:rsidR="00CD2D25" w:rsidRPr="009328DC" w:rsidRDefault="00CD2D25" w:rsidP="00FA159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9328DC">
              <w:rPr>
                <w:rFonts w:ascii="Arial" w:hAnsi="Arial" w:cs="Arial"/>
                <w:b/>
                <w:sz w:val="20"/>
                <w:shd w:val="clear" w:color="auto" w:fill="E6E6E6"/>
              </w:rPr>
              <w:t xml:space="preserve">.  </w:t>
            </w:r>
            <w:r w:rsidRPr="009328DC">
              <w:rPr>
                <w:rFonts w:ascii="Arial" w:hAnsi="Arial" w:cs="Arial"/>
                <w:b/>
                <w:shd w:val="clear" w:color="auto" w:fill="E6E6E6"/>
              </w:rPr>
              <w:t>DECLARATION</w:t>
            </w:r>
          </w:p>
        </w:tc>
      </w:tr>
      <w:tr w:rsidR="00CD2D25" w:rsidRPr="009328DC" w14:paraId="293B1320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913" w:type="dxa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33E0EF0" w14:textId="77777777" w:rsidR="00CD2D25" w:rsidRPr="009328DC" w:rsidRDefault="00CD2D25" w:rsidP="00FA1593">
            <w:pPr>
              <w:shd w:val="clear" w:color="auto" w:fill="F3F3F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9328DC">
              <w:rPr>
                <w:rFonts w:ascii="Arial" w:hAnsi="Arial" w:cs="Arial"/>
                <w:b/>
                <w:sz w:val="20"/>
              </w:rPr>
              <w:t>1. Submission of Documentations</w:t>
            </w:r>
          </w:p>
          <w:p w14:paraId="145C0511" w14:textId="229193D9" w:rsidR="00CD2D25" w:rsidRPr="00CD2D25" w:rsidRDefault="00CD2D25" w:rsidP="00CD2D25">
            <w:pPr>
              <w:shd w:val="clear" w:color="auto" w:fill="F3F3F3"/>
              <w:jc w:val="both"/>
              <w:rPr>
                <w:rFonts w:ascii="Arial" w:hAnsi="Arial" w:cs="Arial"/>
                <w:sz w:val="20"/>
              </w:rPr>
            </w:pPr>
            <w:r w:rsidRPr="009328DC">
              <w:rPr>
                <w:rFonts w:ascii="Arial" w:hAnsi="Arial" w:cs="Arial"/>
                <w:sz w:val="20"/>
              </w:rPr>
              <w:t xml:space="preserve">       We enclosed herewith a copy </w:t>
            </w:r>
            <w:r>
              <w:rPr>
                <w:rFonts w:ascii="Arial" w:hAnsi="Arial" w:cs="Arial"/>
                <w:sz w:val="20"/>
              </w:rPr>
              <w:t>of quality manual and procedures</w:t>
            </w:r>
            <w:r w:rsidRPr="009328DC">
              <w:rPr>
                <w:rFonts w:ascii="Arial" w:hAnsi="Arial" w:cs="Arial"/>
                <w:sz w:val="20"/>
              </w:rPr>
              <w:t>.</w:t>
            </w:r>
          </w:p>
        </w:tc>
      </w:tr>
      <w:tr w:rsidR="00CD2D25" w:rsidRPr="009328DC" w14:paraId="372C9163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9913" w:type="dxa"/>
            <w:gridSpan w:val="5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598412" w14:textId="77777777" w:rsidR="00CD2D25" w:rsidRPr="009328DC" w:rsidRDefault="00CD2D25" w:rsidP="00FA15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9328DC">
              <w:rPr>
                <w:rFonts w:ascii="Arial" w:hAnsi="Arial" w:cs="Arial"/>
                <w:b/>
                <w:sz w:val="20"/>
              </w:rPr>
              <w:t>2. Declaration</w:t>
            </w:r>
            <w:r w:rsidRPr="009328D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2D25" w:rsidRPr="009328DC" w14:paraId="785BDB36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D25D8E" w14:textId="77777777" w:rsidR="00CD2D25" w:rsidRPr="009328DC" w:rsidRDefault="00CD2D25" w:rsidP="00FA1593">
            <w:pPr>
              <w:pStyle w:val="BodyText"/>
            </w:pPr>
            <w:r w:rsidRPr="009328DC">
              <w:t>The Organisation/Inspection Body hereby undertakes:</w:t>
            </w:r>
          </w:p>
        </w:tc>
      </w:tr>
      <w:tr w:rsidR="00CD2D25" w:rsidRPr="009328DC" w14:paraId="35743E84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14:paraId="341407A5" w14:textId="77777777" w:rsidR="00CD2D25" w:rsidRDefault="00CD2D25" w:rsidP="00CD2D2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9328DC">
              <w:rPr>
                <w:rFonts w:ascii="Arial" w:hAnsi="Arial" w:cs="Arial"/>
                <w:sz w:val="20"/>
              </w:rPr>
              <w:t xml:space="preserve">to comply with Accreditation Standard </w:t>
            </w:r>
            <w:r>
              <w:rPr>
                <w:rFonts w:ascii="Arial" w:hAnsi="Arial" w:cs="Arial"/>
                <w:sz w:val="20"/>
              </w:rPr>
              <w:t>ISO/IEC 170</w:t>
            </w:r>
            <w:r>
              <w:rPr>
                <w:rFonts w:ascii="Arial" w:hAnsi="Arial" w:cs="Arial"/>
                <w:sz w:val="20"/>
              </w:rPr>
              <w:t>43</w:t>
            </w:r>
            <w:r w:rsidRPr="00E63362">
              <w:rPr>
                <w:rFonts w:ascii="Arial" w:hAnsi="Arial" w:cs="Arial"/>
                <w:sz w:val="20"/>
              </w:rPr>
              <w:t xml:space="preserve"> </w:t>
            </w:r>
            <w:r w:rsidRPr="009328DC">
              <w:rPr>
                <w:rFonts w:ascii="Arial" w:hAnsi="Arial" w:cs="Arial"/>
                <w:sz w:val="20"/>
              </w:rPr>
              <w:t xml:space="preserve">and the relevant </w:t>
            </w:r>
            <w:r>
              <w:rPr>
                <w:rFonts w:ascii="Arial" w:hAnsi="Arial" w:cs="Arial"/>
                <w:sz w:val="20"/>
              </w:rPr>
              <w:t>AAA</w:t>
            </w:r>
            <w:r w:rsidRPr="009328DC">
              <w:rPr>
                <w:rFonts w:ascii="Arial" w:hAnsi="Arial" w:cs="Arial"/>
                <w:sz w:val="20"/>
              </w:rPr>
              <w:t xml:space="preserve"> requirements and Terms and Conditions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88F1DBA" w14:textId="3C6970AA" w:rsidR="00CD2D25" w:rsidRPr="009328DC" w:rsidRDefault="00CD2D25" w:rsidP="00CD2D25">
            <w:pPr>
              <w:spacing w:after="0" w:line="240" w:lineRule="auto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CD2D25" w:rsidRPr="009328DC" w14:paraId="325F451C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shd w:val="clear" w:color="auto" w:fill="auto"/>
          </w:tcPr>
          <w:p w14:paraId="562DB400" w14:textId="77777777" w:rsidR="00CD2D25" w:rsidRPr="006260CE" w:rsidRDefault="00CD2D25" w:rsidP="00CD2D2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9328DC">
              <w:rPr>
                <w:rFonts w:ascii="Arial" w:hAnsi="Arial" w:cs="Arial"/>
                <w:sz w:val="20"/>
              </w:rPr>
              <w:t>to pay all fees and costs connected with the accreditation process irrespective of the eventual granting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328DC">
              <w:rPr>
                <w:rFonts w:ascii="Arial" w:hAnsi="Arial" w:cs="Arial"/>
                <w:sz w:val="20"/>
              </w:rPr>
              <w:t>accreditation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D2D25" w:rsidRPr="009328DC" w14:paraId="525AF513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9913" w:type="dxa"/>
            <w:gridSpan w:val="5"/>
            <w:shd w:val="clear" w:color="auto" w:fill="auto"/>
          </w:tcPr>
          <w:p w14:paraId="0BEB063C" w14:textId="77777777" w:rsidR="00CD2D25" w:rsidRPr="009328DC" w:rsidRDefault="00CD2D25" w:rsidP="00CD2D2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D2D25" w:rsidRPr="009328DC" w14:paraId="7ED372F8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shd w:val="clear" w:color="auto" w:fill="auto"/>
          </w:tcPr>
          <w:p w14:paraId="6348E704" w14:textId="37F7E719" w:rsidR="00CD2D25" w:rsidRPr="009328DC" w:rsidRDefault="00CD2D25" w:rsidP="00CD2D2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r w:rsidRPr="009328DC">
              <w:rPr>
                <w:rFonts w:ascii="Arial" w:hAnsi="Arial" w:cs="Arial"/>
                <w:sz w:val="20"/>
              </w:rPr>
              <w:t>to provide access to information, documents and records as necessary for the assessment and maintenance of the accreditation;</w:t>
            </w:r>
          </w:p>
        </w:tc>
      </w:tr>
      <w:tr w:rsidR="00CD2D25" w:rsidRPr="009328DC" w14:paraId="3C15E2C5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shd w:val="clear" w:color="auto" w:fill="auto"/>
          </w:tcPr>
          <w:p w14:paraId="2B461EBC" w14:textId="0A3DFAC9" w:rsidR="00CD2D25" w:rsidRPr="009328DC" w:rsidRDefault="00CD2D25" w:rsidP="00CD2D2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328DC">
              <w:rPr>
                <w:rFonts w:ascii="Arial" w:hAnsi="Arial" w:cs="Arial"/>
                <w:sz w:val="20"/>
              </w:rPr>
              <w:t xml:space="preserve">to provide access to those documents that provide insight into the level of independence and impartiality of the </w:t>
            </w:r>
            <w:r w:rsidR="006E2A03">
              <w:rPr>
                <w:rFonts w:ascii="Arial" w:hAnsi="Arial" w:cs="Arial"/>
                <w:sz w:val="20"/>
              </w:rPr>
              <w:t>PT provider</w:t>
            </w:r>
            <w:r w:rsidRPr="009328DC">
              <w:rPr>
                <w:rFonts w:ascii="Arial" w:hAnsi="Arial" w:cs="Arial"/>
                <w:sz w:val="20"/>
              </w:rPr>
              <w:t xml:space="preserve"> from its related bodies, where applicable; and</w:t>
            </w:r>
          </w:p>
        </w:tc>
      </w:tr>
      <w:tr w:rsidR="00CD2D25" w:rsidRPr="009328DC" w14:paraId="1173E9E4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2EA97C8E" w14:textId="326E4CB5" w:rsidR="00CD2D25" w:rsidRDefault="00CD2D25" w:rsidP="00CD2D2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426" w:hanging="426"/>
              <w:rPr>
                <w:rFonts w:ascii="Arial" w:hAnsi="Arial" w:cs="Arial"/>
                <w:sz w:val="20"/>
              </w:rPr>
            </w:pPr>
            <w:r w:rsidRPr="009328DC">
              <w:rPr>
                <w:rFonts w:ascii="Arial" w:hAnsi="Arial" w:cs="Arial"/>
                <w:sz w:val="20"/>
              </w:rPr>
              <w:t xml:space="preserve">shall arrange the witnessing of </w:t>
            </w:r>
            <w:r>
              <w:rPr>
                <w:rFonts w:ascii="Arial" w:hAnsi="Arial" w:cs="Arial"/>
                <w:sz w:val="20"/>
              </w:rPr>
              <w:t>PT</w:t>
            </w:r>
            <w:r w:rsidRPr="009328DC">
              <w:rPr>
                <w:rFonts w:ascii="Arial" w:hAnsi="Arial" w:cs="Arial"/>
                <w:sz w:val="20"/>
              </w:rPr>
              <w:t xml:space="preserve"> services</w:t>
            </w:r>
            <w:r>
              <w:rPr>
                <w:rFonts w:ascii="Arial" w:hAnsi="Arial" w:cs="Arial"/>
                <w:sz w:val="20"/>
              </w:rPr>
              <w:t xml:space="preserve"> when required</w:t>
            </w:r>
            <w:r w:rsidRPr="009328DC">
              <w:rPr>
                <w:rFonts w:ascii="Arial" w:hAnsi="Arial" w:cs="Arial"/>
                <w:sz w:val="20"/>
              </w:rPr>
              <w:t>.</w:t>
            </w:r>
          </w:p>
          <w:p w14:paraId="52E0B45B" w14:textId="77777777" w:rsidR="00CD2D25" w:rsidRPr="009328DC" w:rsidRDefault="00CD2D25" w:rsidP="00CD2D25">
            <w:pPr>
              <w:spacing w:after="0" w:line="240" w:lineRule="auto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CD2D25" w:rsidRPr="009328DC" w14:paraId="11759258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1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E099B6" w14:textId="77777777" w:rsidR="00CD2D25" w:rsidRPr="009328DC" w:rsidRDefault="00CD2D25" w:rsidP="00FA1593">
            <w:pPr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9328DC">
              <w:rPr>
                <w:rFonts w:ascii="Arial" w:hAnsi="Arial" w:cs="Arial"/>
                <w:b/>
                <w:sz w:val="20"/>
              </w:rPr>
              <w:lastRenderedPageBreak/>
              <w:t xml:space="preserve">I declare the information given in this application are correct: </w:t>
            </w:r>
          </w:p>
        </w:tc>
      </w:tr>
      <w:tr w:rsidR="00CD2D25" w:rsidRPr="009328DC" w14:paraId="5DD00E36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281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86C" w14:textId="4DC50CB6" w:rsidR="00CD2D25" w:rsidRPr="009328DC" w:rsidRDefault="00CD2D25" w:rsidP="00FA1593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  <w:p w14:paraId="510F6EB5" w14:textId="77777777" w:rsidR="00CD2D25" w:rsidRPr="009328DC" w:rsidRDefault="00CD2D25" w:rsidP="00FA1593">
            <w:pPr>
              <w:ind w:left="360" w:hanging="360"/>
              <w:rPr>
                <w:rFonts w:ascii="Arial" w:hAnsi="Arial" w:cs="Arial"/>
                <w:b/>
                <w:sz w:val="20"/>
              </w:rPr>
            </w:pPr>
          </w:p>
          <w:p w14:paraId="5816F13D" w14:textId="77777777" w:rsidR="00CD2D25" w:rsidRPr="009328DC" w:rsidRDefault="00CD2D25" w:rsidP="00FA1593">
            <w:pPr>
              <w:rPr>
                <w:rFonts w:ascii="Arial" w:hAnsi="Arial" w:cs="Arial"/>
                <w:b/>
                <w:sz w:val="20"/>
              </w:rPr>
            </w:pPr>
          </w:p>
          <w:p w14:paraId="0331A90D" w14:textId="77777777" w:rsidR="00CD2D25" w:rsidRPr="009328DC" w:rsidRDefault="00CD2D25" w:rsidP="00FA1593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  <w:r w:rsidRPr="009328DC">
              <w:rPr>
                <w:rFonts w:ascii="Arial" w:hAnsi="Arial" w:cs="Arial"/>
                <w:b/>
                <w:sz w:val="20"/>
              </w:rPr>
              <w:t>Designation:</w:t>
            </w:r>
          </w:p>
        </w:tc>
        <w:tc>
          <w:tcPr>
            <w:tcW w:w="26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EFCD0" w14:textId="77777777" w:rsidR="00CD2D25" w:rsidRPr="009328DC" w:rsidRDefault="00CD2D25" w:rsidP="00FA1593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CA58E08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79CF6" w14:textId="1B857AE9" w:rsidR="00CD2D25" w:rsidRPr="00CD2D25" w:rsidRDefault="00CD2D25" w:rsidP="00CD2D25">
            <w:pPr>
              <w:pStyle w:val="BodyText3"/>
            </w:pPr>
            <w:r w:rsidRPr="009328DC">
              <w:t>Signed by Authorised Applicant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ED6DEC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9EC795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5B7897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2E3469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9D8E37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365A74D" w14:textId="77777777" w:rsidR="00CD2D25" w:rsidRPr="009328DC" w:rsidRDefault="00CD2D25" w:rsidP="00FA159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D2D25" w:rsidRPr="009328DC" w14:paraId="11DD840B" w14:textId="77777777" w:rsidTr="00C4175F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81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E1446" w14:textId="77777777" w:rsidR="00CD2D25" w:rsidRPr="009328DC" w:rsidRDefault="00CD2D25" w:rsidP="00FA1593">
            <w:pPr>
              <w:rPr>
                <w:rFonts w:ascii="Arial" w:hAnsi="Arial" w:cs="Arial"/>
                <w:b/>
                <w:sz w:val="20"/>
              </w:rPr>
            </w:pPr>
            <w:r w:rsidRPr="009328D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09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441C6F10" w14:textId="77777777" w:rsidR="00CD2D25" w:rsidRPr="009328DC" w:rsidRDefault="00CD2D25" w:rsidP="00FA1593">
            <w:pPr>
              <w:ind w:left="360" w:hanging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1F5B8E" w14:textId="77777777" w:rsidR="00CD2D25" w:rsidRPr="009328DC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18"/>
        </w:rPr>
      </w:pPr>
    </w:p>
    <w:p w14:paraId="6D1E4BC1" w14:textId="77777777" w:rsidR="00CD2D25" w:rsidRPr="009328DC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  <w:r w:rsidRPr="009328DC">
        <w:rPr>
          <w:rFonts w:ascii="Arial" w:hAnsi="Arial" w:cs="Arial"/>
          <w:b/>
          <w:bCs/>
        </w:rPr>
        <w:t>Appendix A</w:t>
      </w:r>
    </w:p>
    <w:p w14:paraId="3E4D2878" w14:textId="77777777" w:rsidR="00CD2D25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  <w:r w:rsidRPr="009328DC">
        <w:rPr>
          <w:rFonts w:ascii="Arial" w:hAnsi="Arial" w:cs="Arial"/>
          <w:b/>
          <w:bCs/>
        </w:rPr>
        <w:t>Scope of Accreditation</w:t>
      </w:r>
    </w:p>
    <w:p w14:paraId="31165917" w14:textId="77777777" w:rsidR="00CD2D25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3348"/>
        <w:gridCol w:w="4281"/>
      </w:tblGrid>
      <w:tr w:rsidR="00CD2D25" w:rsidRPr="00320ADC" w14:paraId="001D73EC" w14:textId="77777777" w:rsidTr="00C4175F">
        <w:trPr>
          <w:trHeight w:val="706"/>
        </w:trPr>
        <w:tc>
          <w:tcPr>
            <w:tcW w:w="2152" w:type="dxa"/>
            <w:shd w:val="clear" w:color="auto" w:fill="auto"/>
          </w:tcPr>
          <w:p w14:paraId="4164847F" w14:textId="77777777" w:rsidR="00CD2D25" w:rsidRPr="00320ADC" w:rsidRDefault="00CD2D25" w:rsidP="00FA1593">
            <w:pPr>
              <w:widowControl w:val="0"/>
              <w:autoSpaceDE w:val="0"/>
              <w:autoSpaceDN w:val="0"/>
              <w:adjustRightInd w:val="0"/>
              <w:ind w:left="-90"/>
              <w:jc w:val="center"/>
              <w:rPr>
                <w:b/>
                <w:sz w:val="20"/>
              </w:rPr>
            </w:pPr>
            <w:r w:rsidRPr="00EC404B">
              <w:rPr>
                <w:rFonts w:ascii="Arial" w:hAnsi="Arial" w:cs="Arial"/>
                <w:b/>
                <w:bCs/>
                <w:sz w:val="20"/>
              </w:rPr>
              <w:t>PT Scheme/Program Name</w:t>
            </w:r>
          </w:p>
        </w:tc>
        <w:tc>
          <w:tcPr>
            <w:tcW w:w="3348" w:type="dxa"/>
            <w:shd w:val="clear" w:color="auto" w:fill="auto"/>
          </w:tcPr>
          <w:p w14:paraId="483BDE5E" w14:textId="77777777" w:rsidR="00CD2D25" w:rsidRPr="00320ADC" w:rsidRDefault="00CD2D25" w:rsidP="00FA1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C404B">
              <w:rPr>
                <w:rFonts w:ascii="Arial" w:hAnsi="Arial" w:cs="Arial"/>
                <w:b/>
                <w:sz w:val="20"/>
              </w:rPr>
              <w:t>PT Item</w:t>
            </w:r>
            <w:r>
              <w:rPr>
                <w:rFonts w:ascii="Arial" w:hAnsi="Arial" w:cs="Arial"/>
                <w:b/>
                <w:sz w:val="20"/>
              </w:rPr>
              <w:t xml:space="preserve"> Type</w:t>
            </w:r>
          </w:p>
        </w:tc>
        <w:tc>
          <w:tcPr>
            <w:tcW w:w="4281" w:type="dxa"/>
            <w:shd w:val="clear" w:color="auto" w:fill="auto"/>
          </w:tcPr>
          <w:p w14:paraId="3BCE9B02" w14:textId="77777777" w:rsidR="00CD2D25" w:rsidRPr="00320ADC" w:rsidRDefault="00CD2D25" w:rsidP="00FA15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C404B">
              <w:rPr>
                <w:rFonts w:ascii="Arial" w:hAnsi="Arial" w:cs="Arial"/>
                <w:b/>
                <w:bCs/>
                <w:sz w:val="20"/>
              </w:rPr>
              <w:t>Measurand(s) or characteristic(s) or where appropriate the type of measurand(s) or characteristic(s) that are to be identified, measured or tested.</w:t>
            </w:r>
          </w:p>
        </w:tc>
      </w:tr>
      <w:tr w:rsidR="00CD2D25" w:rsidRPr="00477462" w14:paraId="15A37C30" w14:textId="77777777" w:rsidTr="00C4175F">
        <w:tc>
          <w:tcPr>
            <w:tcW w:w="2152" w:type="dxa"/>
            <w:shd w:val="clear" w:color="auto" w:fill="auto"/>
          </w:tcPr>
          <w:p w14:paraId="04F4D032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3348" w:type="dxa"/>
            <w:shd w:val="clear" w:color="auto" w:fill="auto"/>
          </w:tcPr>
          <w:p w14:paraId="3EE3CF21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4281" w:type="dxa"/>
            <w:shd w:val="clear" w:color="auto" w:fill="auto"/>
          </w:tcPr>
          <w:p w14:paraId="448DF958" w14:textId="77777777" w:rsidR="00CD2D25" w:rsidRPr="00477462" w:rsidRDefault="00CD2D25" w:rsidP="00FA1593">
            <w:pPr>
              <w:pStyle w:val="Header"/>
              <w:tabs>
                <w:tab w:val="left" w:pos="5400"/>
              </w:tabs>
              <w:jc w:val="center"/>
              <w:rPr>
                <w:color w:val="000000"/>
                <w:lang w:bidi="ar-AE"/>
              </w:rPr>
            </w:pPr>
          </w:p>
        </w:tc>
      </w:tr>
      <w:tr w:rsidR="00CD2D25" w:rsidRPr="00477462" w14:paraId="5436ACC7" w14:textId="77777777" w:rsidTr="00C4175F">
        <w:tc>
          <w:tcPr>
            <w:tcW w:w="2152" w:type="dxa"/>
            <w:shd w:val="clear" w:color="auto" w:fill="auto"/>
          </w:tcPr>
          <w:p w14:paraId="3BE00166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3348" w:type="dxa"/>
            <w:shd w:val="clear" w:color="auto" w:fill="auto"/>
          </w:tcPr>
          <w:p w14:paraId="1BA2763B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4281" w:type="dxa"/>
            <w:shd w:val="clear" w:color="auto" w:fill="auto"/>
          </w:tcPr>
          <w:p w14:paraId="429E768C" w14:textId="77777777" w:rsidR="00CD2D25" w:rsidRPr="00477462" w:rsidRDefault="00CD2D25" w:rsidP="00FA1593">
            <w:pPr>
              <w:pStyle w:val="Header"/>
              <w:tabs>
                <w:tab w:val="left" w:pos="5400"/>
              </w:tabs>
              <w:jc w:val="center"/>
              <w:rPr>
                <w:color w:val="000000"/>
                <w:lang w:bidi="ar-AE"/>
              </w:rPr>
            </w:pPr>
          </w:p>
        </w:tc>
      </w:tr>
      <w:tr w:rsidR="00CD2D25" w:rsidRPr="00477462" w14:paraId="4F1FC1AF" w14:textId="77777777" w:rsidTr="00C4175F">
        <w:tc>
          <w:tcPr>
            <w:tcW w:w="2152" w:type="dxa"/>
            <w:shd w:val="clear" w:color="auto" w:fill="auto"/>
          </w:tcPr>
          <w:p w14:paraId="508F38EA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3348" w:type="dxa"/>
            <w:shd w:val="clear" w:color="auto" w:fill="auto"/>
          </w:tcPr>
          <w:p w14:paraId="2187550E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4281" w:type="dxa"/>
            <w:shd w:val="clear" w:color="auto" w:fill="auto"/>
          </w:tcPr>
          <w:p w14:paraId="5FD6D113" w14:textId="77777777" w:rsidR="00CD2D25" w:rsidRPr="00477462" w:rsidRDefault="00CD2D25" w:rsidP="00FA1593">
            <w:pPr>
              <w:pStyle w:val="Header"/>
              <w:tabs>
                <w:tab w:val="left" w:pos="5400"/>
              </w:tabs>
              <w:jc w:val="center"/>
              <w:rPr>
                <w:color w:val="000000"/>
                <w:lang w:bidi="ar-AE"/>
              </w:rPr>
            </w:pPr>
          </w:p>
        </w:tc>
      </w:tr>
      <w:tr w:rsidR="00CD2D25" w:rsidRPr="00477462" w14:paraId="53C844F8" w14:textId="77777777" w:rsidTr="00C4175F">
        <w:tc>
          <w:tcPr>
            <w:tcW w:w="2152" w:type="dxa"/>
            <w:shd w:val="clear" w:color="auto" w:fill="auto"/>
          </w:tcPr>
          <w:p w14:paraId="1056331D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3348" w:type="dxa"/>
            <w:shd w:val="clear" w:color="auto" w:fill="auto"/>
          </w:tcPr>
          <w:p w14:paraId="55F39F86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4281" w:type="dxa"/>
            <w:shd w:val="clear" w:color="auto" w:fill="auto"/>
          </w:tcPr>
          <w:p w14:paraId="7E3BB629" w14:textId="77777777" w:rsidR="00CD2D25" w:rsidRPr="00477462" w:rsidRDefault="00CD2D25" w:rsidP="00FA1593">
            <w:pPr>
              <w:pStyle w:val="Header"/>
              <w:tabs>
                <w:tab w:val="left" w:pos="5400"/>
              </w:tabs>
              <w:jc w:val="center"/>
              <w:rPr>
                <w:color w:val="000000"/>
                <w:lang w:bidi="ar-AE"/>
              </w:rPr>
            </w:pPr>
          </w:p>
        </w:tc>
      </w:tr>
      <w:tr w:rsidR="00CD2D25" w:rsidRPr="00477462" w14:paraId="07272D56" w14:textId="77777777" w:rsidTr="00C4175F">
        <w:tc>
          <w:tcPr>
            <w:tcW w:w="2152" w:type="dxa"/>
            <w:shd w:val="clear" w:color="auto" w:fill="auto"/>
          </w:tcPr>
          <w:p w14:paraId="450AC485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3348" w:type="dxa"/>
            <w:shd w:val="clear" w:color="auto" w:fill="auto"/>
          </w:tcPr>
          <w:p w14:paraId="492207C5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4281" w:type="dxa"/>
            <w:shd w:val="clear" w:color="auto" w:fill="auto"/>
          </w:tcPr>
          <w:p w14:paraId="3990E829" w14:textId="77777777" w:rsidR="00CD2D25" w:rsidRPr="00477462" w:rsidRDefault="00CD2D25" w:rsidP="00FA1593">
            <w:pPr>
              <w:pStyle w:val="Header"/>
              <w:tabs>
                <w:tab w:val="left" w:pos="5400"/>
              </w:tabs>
              <w:jc w:val="center"/>
              <w:rPr>
                <w:color w:val="000000"/>
                <w:lang w:bidi="ar-AE"/>
              </w:rPr>
            </w:pPr>
          </w:p>
        </w:tc>
      </w:tr>
      <w:tr w:rsidR="00CD2D25" w:rsidRPr="00477462" w14:paraId="535D8018" w14:textId="77777777" w:rsidTr="00C4175F">
        <w:tc>
          <w:tcPr>
            <w:tcW w:w="2152" w:type="dxa"/>
            <w:shd w:val="clear" w:color="auto" w:fill="auto"/>
          </w:tcPr>
          <w:p w14:paraId="0502F7D0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3348" w:type="dxa"/>
            <w:shd w:val="clear" w:color="auto" w:fill="auto"/>
          </w:tcPr>
          <w:p w14:paraId="5DE9A98C" w14:textId="77777777" w:rsidR="00CD2D25" w:rsidRPr="00477462" w:rsidRDefault="00CD2D25" w:rsidP="00FA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bidi="ar-AE"/>
              </w:rPr>
            </w:pPr>
          </w:p>
        </w:tc>
        <w:tc>
          <w:tcPr>
            <w:tcW w:w="4281" w:type="dxa"/>
            <w:shd w:val="clear" w:color="auto" w:fill="auto"/>
          </w:tcPr>
          <w:p w14:paraId="681A4888" w14:textId="77777777" w:rsidR="00CD2D25" w:rsidRPr="00477462" w:rsidRDefault="00CD2D25" w:rsidP="00FA1593">
            <w:pPr>
              <w:pStyle w:val="Header"/>
              <w:tabs>
                <w:tab w:val="left" w:pos="5400"/>
              </w:tabs>
              <w:jc w:val="center"/>
              <w:rPr>
                <w:color w:val="000000"/>
                <w:lang w:bidi="ar-AE"/>
              </w:rPr>
            </w:pPr>
          </w:p>
        </w:tc>
      </w:tr>
    </w:tbl>
    <w:p w14:paraId="4507E7C5" w14:textId="77777777" w:rsidR="00CD2D25" w:rsidRPr="00F46A0E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B533C3E" w14:textId="77777777" w:rsidR="00CD2D25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16"/>
          <w:szCs w:val="16"/>
        </w:rPr>
      </w:pPr>
    </w:p>
    <w:p w14:paraId="7C310C94" w14:textId="77777777" w:rsidR="00CD2D25" w:rsidRDefault="00CD2D25" w:rsidP="00CD2D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16"/>
          <w:szCs w:val="16"/>
        </w:rPr>
      </w:pPr>
    </w:p>
    <w:p w14:paraId="16B81BE4" w14:textId="77777777" w:rsidR="00CD2D25" w:rsidRPr="00397F4A" w:rsidRDefault="00CD2D25" w:rsidP="00397F4A">
      <w:pPr>
        <w:jc w:val="center"/>
      </w:pPr>
    </w:p>
    <w:sectPr w:rsidR="00CD2D25" w:rsidRPr="00397F4A" w:rsidSect="00025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1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08C9" w14:textId="77777777" w:rsidR="008117DD" w:rsidRDefault="008117DD" w:rsidP="000256F0">
      <w:pPr>
        <w:spacing w:after="0" w:line="240" w:lineRule="auto"/>
      </w:pPr>
      <w:r>
        <w:separator/>
      </w:r>
    </w:p>
  </w:endnote>
  <w:endnote w:type="continuationSeparator" w:id="0">
    <w:p w14:paraId="44F385E6" w14:textId="77777777" w:rsidR="008117DD" w:rsidRDefault="008117DD" w:rsidP="0002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 Regular">
    <w:altName w:val="Duba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522" w14:textId="77777777" w:rsidR="00397F4A" w:rsidRDefault="00397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2D9C" w14:textId="77777777" w:rsidR="00397F4A" w:rsidRDefault="00397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AEE5" w14:textId="77777777" w:rsidR="00397F4A" w:rsidRDefault="0039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0D80" w14:textId="77777777" w:rsidR="008117DD" w:rsidRDefault="008117DD" w:rsidP="000256F0">
      <w:pPr>
        <w:spacing w:after="0" w:line="240" w:lineRule="auto"/>
      </w:pPr>
      <w:r>
        <w:separator/>
      </w:r>
    </w:p>
  </w:footnote>
  <w:footnote w:type="continuationSeparator" w:id="0">
    <w:p w14:paraId="32F86C44" w14:textId="77777777" w:rsidR="008117DD" w:rsidRDefault="008117DD" w:rsidP="0002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DB99" w14:textId="77777777" w:rsidR="00397F4A" w:rsidRDefault="00397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0B25" w14:textId="08E01FEF" w:rsidR="000256F0" w:rsidRDefault="000256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5D1B8" wp14:editId="4D116B6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5851" cy="1006382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51" cy="10063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5CCA" w14:textId="77777777" w:rsidR="00397F4A" w:rsidRDefault="00397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C11DE"/>
    <w:multiLevelType w:val="hybridMultilevel"/>
    <w:tmpl w:val="CFE405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038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AD"/>
    <w:rsid w:val="000256F0"/>
    <w:rsid w:val="000B7D28"/>
    <w:rsid w:val="00360C4B"/>
    <w:rsid w:val="00397F4A"/>
    <w:rsid w:val="00487AAD"/>
    <w:rsid w:val="004E6C57"/>
    <w:rsid w:val="005A3C78"/>
    <w:rsid w:val="00661826"/>
    <w:rsid w:val="006C0894"/>
    <w:rsid w:val="006E2A03"/>
    <w:rsid w:val="0076147D"/>
    <w:rsid w:val="007C161D"/>
    <w:rsid w:val="008117DD"/>
    <w:rsid w:val="00AB05E1"/>
    <w:rsid w:val="00AC21A4"/>
    <w:rsid w:val="00AE20D1"/>
    <w:rsid w:val="00C4175F"/>
    <w:rsid w:val="00CD2D25"/>
    <w:rsid w:val="00E0065A"/>
    <w:rsid w:val="00F371A9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CDC56"/>
  <w15:chartTrackingRefBased/>
  <w15:docId w15:val="{5144092D-316A-4F15-8AE9-9E9BF071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97F4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97F4A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F0"/>
  </w:style>
  <w:style w:type="paragraph" w:styleId="Footer">
    <w:name w:val="footer"/>
    <w:basedOn w:val="Normal"/>
    <w:link w:val="FooterChar"/>
    <w:uiPriority w:val="99"/>
    <w:unhideWhenUsed/>
    <w:rsid w:val="0002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F0"/>
  </w:style>
  <w:style w:type="character" w:customStyle="1" w:styleId="Heading2Char">
    <w:name w:val="Heading 2 Char"/>
    <w:basedOn w:val="DefaultParagraphFont"/>
    <w:link w:val="Heading2"/>
    <w:rsid w:val="00397F4A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397F4A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397F4A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97F4A"/>
    <w:rPr>
      <w:rFonts w:ascii="Arial" w:eastAsia="Times New Roman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397F4A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397F4A"/>
    <w:rPr>
      <w:rFonts w:ascii="Arial" w:eastAsia="Times New Roman" w:hAnsi="Arial" w:cs="Arial"/>
      <w:b/>
      <w:sz w:val="20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397F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97F4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Mohamed Saad</cp:lastModifiedBy>
  <cp:revision>8</cp:revision>
  <dcterms:created xsi:type="dcterms:W3CDTF">2022-07-21T23:40:00Z</dcterms:created>
  <dcterms:modified xsi:type="dcterms:W3CDTF">2022-10-31T01:06:00Z</dcterms:modified>
</cp:coreProperties>
</file>